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5620" w14:textId="11C72B80" w:rsidR="00434D79" w:rsidRDefault="00434D79" w:rsidP="00434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OF CHILD AND YOUTH PROTECTION</w:t>
      </w:r>
    </w:p>
    <w:p w14:paraId="0FA0AE22" w14:textId="3CD7B067" w:rsidR="00B81ADE" w:rsidRDefault="00434D79" w:rsidP="00434D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 ENVIRONMENT REQUIREMENTS FOR VENDORS</w:t>
      </w:r>
      <w:r w:rsidR="0003499F">
        <w:rPr>
          <w:b/>
          <w:bCs/>
          <w:sz w:val="28"/>
          <w:szCs w:val="28"/>
        </w:rPr>
        <w:t xml:space="preserve"> (NON-EMPLOYEES)</w:t>
      </w:r>
    </w:p>
    <w:p w14:paraId="495AA551" w14:textId="3584E56D" w:rsidR="00434D79" w:rsidRDefault="00434D79" w:rsidP="00434D79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434D79" w14:paraId="5409B0E3" w14:textId="77777777" w:rsidTr="00434D79">
        <w:tc>
          <w:tcPr>
            <w:tcW w:w="3116" w:type="dxa"/>
          </w:tcPr>
          <w:p w14:paraId="24B3D6EE" w14:textId="3D3E14BB" w:rsidR="00434D79" w:rsidRPr="00434D79" w:rsidRDefault="00434D79" w:rsidP="00434D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Vendor Types</w:t>
            </w:r>
          </w:p>
        </w:tc>
        <w:tc>
          <w:tcPr>
            <w:tcW w:w="3117" w:type="dxa"/>
          </w:tcPr>
          <w:p w14:paraId="22493437" w14:textId="21A176A7" w:rsidR="00434D79" w:rsidRPr="00434D79" w:rsidRDefault="00434D79" w:rsidP="00434D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4472" w:type="dxa"/>
          </w:tcPr>
          <w:p w14:paraId="6D64EDF5" w14:textId="53101B7B" w:rsidR="00434D79" w:rsidRPr="00434D79" w:rsidRDefault="00434D79" w:rsidP="00434D7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 Environment Requirements</w:t>
            </w:r>
          </w:p>
        </w:tc>
      </w:tr>
      <w:tr w:rsidR="00434D79" w14:paraId="78E944ED" w14:textId="77777777" w:rsidTr="00434D79">
        <w:tc>
          <w:tcPr>
            <w:tcW w:w="3116" w:type="dxa"/>
          </w:tcPr>
          <w:p w14:paraId="12D3C910" w14:textId="780E533C" w:rsidR="00434D79" w:rsidRDefault="00434D79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people</w:t>
            </w:r>
            <w:r w:rsidR="0003499F">
              <w:rPr>
                <w:sz w:val="24"/>
                <w:szCs w:val="24"/>
              </w:rPr>
              <w:t xml:space="preserve"> or sales reps</w:t>
            </w:r>
            <w:r>
              <w:rPr>
                <w:sz w:val="24"/>
                <w:szCs w:val="24"/>
              </w:rPr>
              <w:t>; Never alone</w:t>
            </w:r>
            <w:r w:rsidR="0003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minors; Only in specific designated areas for deliveries</w:t>
            </w:r>
            <w:r w:rsidR="0003499F">
              <w:rPr>
                <w:sz w:val="24"/>
                <w:szCs w:val="24"/>
              </w:rPr>
              <w:t xml:space="preserve"> or </w:t>
            </w:r>
            <w:r w:rsidR="00E30759">
              <w:rPr>
                <w:sz w:val="24"/>
                <w:szCs w:val="24"/>
              </w:rPr>
              <w:t xml:space="preserve">sales </w:t>
            </w:r>
            <w:r w:rsidR="0003499F">
              <w:rPr>
                <w:sz w:val="24"/>
                <w:szCs w:val="24"/>
              </w:rPr>
              <w:t>meetings</w:t>
            </w:r>
          </w:p>
        </w:tc>
        <w:tc>
          <w:tcPr>
            <w:tcW w:w="3117" w:type="dxa"/>
          </w:tcPr>
          <w:p w14:paraId="61D5210F" w14:textId="248060F1" w:rsidR="00434D79" w:rsidRDefault="00434D79" w:rsidP="00434D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Food/drink providers, FedEx, UPS,</w:t>
            </w:r>
            <w:r w:rsidR="0003499F">
              <w:rPr>
                <w:sz w:val="24"/>
                <w:szCs w:val="24"/>
              </w:rPr>
              <w:t xml:space="preserve"> Vending machine delivery or service, sales representatives of various companies</w:t>
            </w:r>
          </w:p>
        </w:tc>
        <w:tc>
          <w:tcPr>
            <w:tcW w:w="4472" w:type="dxa"/>
          </w:tcPr>
          <w:p w14:paraId="486229C5" w14:textId="02AA5D85" w:rsidR="00434D79" w:rsidRDefault="00434D79" w:rsidP="00434D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34D79" w14:paraId="4EF74D14" w14:textId="77777777" w:rsidTr="00434D79">
        <w:tc>
          <w:tcPr>
            <w:tcW w:w="3116" w:type="dxa"/>
          </w:tcPr>
          <w:p w14:paraId="28063A8D" w14:textId="0B6C26D9" w:rsidR="00434D79" w:rsidRDefault="00434D79" w:rsidP="00434D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working inside diocesan buildings</w:t>
            </w:r>
            <w:r w:rsidR="0003499F">
              <w:rPr>
                <w:sz w:val="24"/>
                <w:szCs w:val="24"/>
              </w:rPr>
              <w:t xml:space="preserve"> under a staff person’s </w:t>
            </w:r>
            <w:r w:rsidR="00AF0936">
              <w:rPr>
                <w:sz w:val="24"/>
                <w:szCs w:val="24"/>
              </w:rPr>
              <w:t xml:space="preserve">full and active </w:t>
            </w:r>
            <w:r w:rsidR="0003499F">
              <w:rPr>
                <w:sz w:val="24"/>
                <w:szCs w:val="24"/>
              </w:rPr>
              <w:t>supervision</w:t>
            </w:r>
          </w:p>
        </w:tc>
        <w:tc>
          <w:tcPr>
            <w:tcW w:w="3117" w:type="dxa"/>
          </w:tcPr>
          <w:p w14:paraId="1200EFD8" w14:textId="25C5D35F" w:rsidR="00434D79" w:rsidRDefault="0003499F" w:rsidP="00434D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Electricians, plumbers, pest control, HVAC or other skilled maintenance, organ or piano tuners</w:t>
            </w:r>
          </w:p>
        </w:tc>
        <w:tc>
          <w:tcPr>
            <w:tcW w:w="4472" w:type="dxa"/>
          </w:tcPr>
          <w:p w14:paraId="48FDE2EC" w14:textId="148D6430" w:rsidR="00434D79" w:rsidRDefault="0003499F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34D79" w14:paraId="503DA0F5" w14:textId="77777777" w:rsidTr="00434D79">
        <w:tc>
          <w:tcPr>
            <w:tcW w:w="3116" w:type="dxa"/>
          </w:tcPr>
          <w:p w14:paraId="0054CDD7" w14:textId="73EF6801" w:rsidR="00434D79" w:rsidRDefault="0003499F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working outside of diocesan buildings;</w:t>
            </w:r>
            <w:r w:rsidRPr="00ED23A4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</w:t>
            </w:r>
            <w:r w:rsidR="00AF0936" w:rsidRPr="00ED23A4">
              <w:rPr>
                <w:sz w:val="24"/>
                <w:szCs w:val="24"/>
                <w:u w:val="single"/>
              </w:rPr>
              <w:t xml:space="preserve">unsupervised </w:t>
            </w:r>
            <w:r w:rsidRPr="00ED23A4">
              <w:rPr>
                <w:sz w:val="24"/>
                <w:szCs w:val="24"/>
              </w:rPr>
              <w:t>contact</w:t>
            </w:r>
            <w:r>
              <w:rPr>
                <w:sz w:val="24"/>
                <w:szCs w:val="24"/>
              </w:rPr>
              <w:t xml:space="preserve"> with minors</w:t>
            </w:r>
          </w:p>
        </w:tc>
        <w:tc>
          <w:tcPr>
            <w:tcW w:w="3117" w:type="dxa"/>
          </w:tcPr>
          <w:p w14:paraId="50694EDA" w14:textId="530D6550" w:rsidR="00434D79" w:rsidRDefault="0003499F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Lawn care, snow removal, roofing repair</w:t>
            </w:r>
          </w:p>
        </w:tc>
        <w:tc>
          <w:tcPr>
            <w:tcW w:w="4472" w:type="dxa"/>
          </w:tcPr>
          <w:p w14:paraId="7302DF4E" w14:textId="6B78C664" w:rsidR="00434D79" w:rsidRDefault="0003499F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F0936" w14:paraId="6E3F3479" w14:textId="77777777" w:rsidTr="00434D79">
        <w:tc>
          <w:tcPr>
            <w:tcW w:w="3116" w:type="dxa"/>
          </w:tcPr>
          <w:p w14:paraId="3E2DEAAC" w14:textId="633A294F" w:rsidR="00AF0936" w:rsidRDefault="00AF0936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completing Student Observation </w:t>
            </w:r>
            <w:r w:rsidRPr="00254FAC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teacher is </w:t>
            </w:r>
            <w:r w:rsidR="0048217F">
              <w:rPr>
                <w:sz w:val="24"/>
                <w:szCs w:val="24"/>
              </w:rPr>
              <w:t xml:space="preserve">always </w:t>
            </w:r>
            <w:r>
              <w:rPr>
                <w:sz w:val="24"/>
                <w:szCs w:val="24"/>
              </w:rPr>
              <w:t>with the class</w:t>
            </w:r>
          </w:p>
        </w:tc>
        <w:tc>
          <w:tcPr>
            <w:tcW w:w="3117" w:type="dxa"/>
          </w:tcPr>
          <w:p w14:paraId="029093A4" w14:textId="61111F3C" w:rsidR="00AF0936" w:rsidRDefault="00AF0936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or high school students observing for school credit</w:t>
            </w:r>
          </w:p>
        </w:tc>
        <w:tc>
          <w:tcPr>
            <w:tcW w:w="4472" w:type="dxa"/>
          </w:tcPr>
          <w:p w14:paraId="7F7CB52B" w14:textId="59619C44" w:rsidR="00AF0936" w:rsidRDefault="0048217F" w:rsidP="000349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safe environment program requirements: Active VIRTUS account in our diocese</w:t>
            </w:r>
            <w:r w:rsidR="00A37AAB">
              <w:rPr>
                <w:sz w:val="24"/>
                <w:szCs w:val="24"/>
              </w:rPr>
              <w:t xml:space="preserve"> with documentation of PGC, EIM, and BGC</w:t>
            </w:r>
          </w:p>
        </w:tc>
      </w:tr>
      <w:tr w:rsidR="00AF0936" w14:paraId="6FF00458" w14:textId="77777777" w:rsidTr="00434D79">
        <w:tc>
          <w:tcPr>
            <w:tcW w:w="3116" w:type="dxa"/>
          </w:tcPr>
          <w:p w14:paraId="0FDCCC38" w14:textId="7999D8F6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Extracurricular classes for minors held off diocesan premises with minors transported to and from diocesan property by outside entity</w:t>
            </w:r>
          </w:p>
        </w:tc>
        <w:tc>
          <w:tcPr>
            <w:tcW w:w="3117" w:type="dxa"/>
          </w:tcPr>
          <w:p w14:paraId="24934CC6" w14:textId="3AF99EF1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Off-campus STEAM classes</w:t>
            </w:r>
          </w:p>
        </w:tc>
        <w:tc>
          <w:tcPr>
            <w:tcW w:w="4472" w:type="dxa"/>
          </w:tcPr>
          <w:p w14:paraId="41F505E5" w14:textId="40EBDB08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F0936" w14:paraId="33AC150E" w14:textId="77777777" w:rsidTr="00434D79">
        <w:tc>
          <w:tcPr>
            <w:tcW w:w="3116" w:type="dxa"/>
          </w:tcPr>
          <w:p w14:paraId="6754A6F3" w14:textId="77086A9B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working inside diocesan buildings that may have </w:t>
            </w:r>
            <w:r w:rsidR="005361BC">
              <w:rPr>
                <w:sz w:val="24"/>
                <w:szCs w:val="24"/>
              </w:rPr>
              <w:t xml:space="preserve">occasional </w:t>
            </w:r>
            <w:r>
              <w:rPr>
                <w:sz w:val="24"/>
                <w:szCs w:val="24"/>
              </w:rPr>
              <w:t>contact with minors</w:t>
            </w:r>
          </w:p>
        </w:tc>
        <w:tc>
          <w:tcPr>
            <w:tcW w:w="3117" w:type="dxa"/>
          </w:tcPr>
          <w:p w14:paraId="6716E4ED" w14:textId="77777777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Custodial or cleaning staff,</w:t>
            </w:r>
          </w:p>
          <w:p w14:paraId="093C0223" w14:textId="77777777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service/cafeteria staff,</w:t>
            </w:r>
          </w:p>
          <w:p w14:paraId="3595B136" w14:textId="68F7ACA8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Telecommunications personnel</w:t>
            </w:r>
            <w:r w:rsidR="00A37AAB">
              <w:rPr>
                <w:sz w:val="24"/>
                <w:szCs w:val="24"/>
              </w:rPr>
              <w:t xml:space="preserve"> (tech support), </w:t>
            </w:r>
            <w:r w:rsidR="00C61C9B">
              <w:rPr>
                <w:sz w:val="24"/>
                <w:szCs w:val="24"/>
              </w:rPr>
              <w:t>Special event staff</w:t>
            </w:r>
          </w:p>
        </w:tc>
        <w:tc>
          <w:tcPr>
            <w:tcW w:w="4472" w:type="dxa"/>
          </w:tcPr>
          <w:p w14:paraId="4ABC44E6" w14:textId="079C0E33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Form</w:t>
            </w:r>
          </w:p>
        </w:tc>
      </w:tr>
      <w:tr w:rsidR="00AF0936" w14:paraId="4665ED17" w14:textId="77777777" w:rsidTr="00434D79">
        <w:tc>
          <w:tcPr>
            <w:tcW w:w="3116" w:type="dxa"/>
          </w:tcPr>
          <w:p w14:paraId="6BB08A55" w14:textId="43A58ABB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providing services or instructing classes with minors </w:t>
            </w:r>
            <w:r w:rsidRPr="008D11B2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teacher is </w:t>
            </w:r>
            <w:r w:rsidRPr="008D11B2">
              <w:rPr>
                <w:sz w:val="24"/>
                <w:szCs w:val="24"/>
                <w:u w:val="single"/>
              </w:rPr>
              <w:t>always</w:t>
            </w:r>
            <w:r>
              <w:rPr>
                <w:sz w:val="24"/>
                <w:szCs w:val="24"/>
              </w:rPr>
              <w:t xml:space="preserve"> with the class</w:t>
            </w:r>
          </w:p>
        </w:tc>
        <w:tc>
          <w:tcPr>
            <w:tcW w:w="3117" w:type="dxa"/>
          </w:tcPr>
          <w:p w14:paraId="6EB7CD52" w14:textId="7C054539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APEX, ECC Spanish classes</w:t>
            </w:r>
          </w:p>
        </w:tc>
        <w:tc>
          <w:tcPr>
            <w:tcW w:w="4472" w:type="dxa"/>
          </w:tcPr>
          <w:p w14:paraId="1C4CB91A" w14:textId="154B62A0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Form</w:t>
            </w:r>
          </w:p>
        </w:tc>
      </w:tr>
      <w:tr w:rsidR="00AF0936" w14:paraId="282959E0" w14:textId="77777777" w:rsidTr="00434D79">
        <w:tc>
          <w:tcPr>
            <w:tcW w:w="3116" w:type="dxa"/>
          </w:tcPr>
          <w:p w14:paraId="4F45729B" w14:textId="5C43AAB4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Teachers</w:t>
            </w:r>
          </w:p>
        </w:tc>
        <w:tc>
          <w:tcPr>
            <w:tcW w:w="3117" w:type="dxa"/>
          </w:tcPr>
          <w:p w14:paraId="364A89B0" w14:textId="0DB10C18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teachers fulfilling college requirements to become certified teachers</w:t>
            </w:r>
          </w:p>
        </w:tc>
        <w:tc>
          <w:tcPr>
            <w:tcW w:w="4472" w:type="dxa"/>
          </w:tcPr>
          <w:p w14:paraId="6490F58F" w14:textId="3AAF67E4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safe environment program requirements: Active VIRTUS account in our diocese with documentation of PGC, EIM, and BGC</w:t>
            </w:r>
          </w:p>
        </w:tc>
      </w:tr>
      <w:tr w:rsidR="00AF0936" w14:paraId="5FF8ACD3" w14:textId="77777777" w:rsidTr="00434D79">
        <w:trPr>
          <w:trHeight w:val="422"/>
        </w:trPr>
        <w:tc>
          <w:tcPr>
            <w:tcW w:w="3116" w:type="dxa"/>
          </w:tcPr>
          <w:p w14:paraId="41793F97" w14:textId="64372E25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providing specialized services or instruction to minors in diocesan buildings</w:t>
            </w:r>
          </w:p>
        </w:tc>
        <w:tc>
          <w:tcPr>
            <w:tcW w:w="3117" w:type="dxa"/>
          </w:tcPr>
          <w:p w14:paraId="65CE8B5C" w14:textId="77777777" w:rsidR="001C0F82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1 teachers, Speech pathologists or therapists, Psychologists, Young Rembrandts, Bricks 4 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  <w:r>
              <w:rPr>
                <w:sz w:val="24"/>
                <w:szCs w:val="24"/>
              </w:rPr>
              <w:t>, Chess Club, Mad Science, Art instructors, Dance instructors</w:t>
            </w:r>
            <w:r w:rsidR="00E40F06">
              <w:rPr>
                <w:sz w:val="24"/>
                <w:szCs w:val="24"/>
              </w:rPr>
              <w:t xml:space="preserve">, Before </w:t>
            </w:r>
            <w:r w:rsidR="001C0F82">
              <w:rPr>
                <w:sz w:val="24"/>
                <w:szCs w:val="24"/>
              </w:rPr>
              <w:t xml:space="preserve">and </w:t>
            </w:r>
          </w:p>
          <w:p w14:paraId="63896A95" w14:textId="7EF63A2A" w:rsidR="00AF0936" w:rsidRDefault="00E40F0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After-Care Programs</w:t>
            </w:r>
            <w:r w:rsidR="00C61C9B">
              <w:rPr>
                <w:sz w:val="24"/>
                <w:szCs w:val="24"/>
              </w:rPr>
              <w:t>, Tutors</w:t>
            </w:r>
          </w:p>
        </w:tc>
        <w:tc>
          <w:tcPr>
            <w:tcW w:w="4472" w:type="dxa"/>
          </w:tcPr>
          <w:p w14:paraId="29CAB118" w14:textId="242D02EB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safe environment program requirements: Active VIRTUS account in our diocese with documentation of PGC, EIM, and BGC</w:t>
            </w:r>
          </w:p>
        </w:tc>
      </w:tr>
      <w:tr w:rsidR="00AF0936" w14:paraId="5F35EE3B" w14:textId="77777777" w:rsidTr="00434D79">
        <w:trPr>
          <w:trHeight w:val="422"/>
        </w:trPr>
        <w:tc>
          <w:tcPr>
            <w:tcW w:w="3116" w:type="dxa"/>
          </w:tcPr>
          <w:p w14:paraId="4A53E72F" w14:textId="4E58D78F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Extracurricular sports with minors (</w:t>
            </w:r>
            <w:proofErr w:type="gramStart"/>
            <w:r>
              <w:rPr>
                <w:sz w:val="24"/>
                <w:szCs w:val="24"/>
              </w:rPr>
              <w:t>does</w:t>
            </w:r>
            <w:proofErr w:type="gramEnd"/>
            <w:r>
              <w:rPr>
                <w:sz w:val="24"/>
                <w:szCs w:val="24"/>
              </w:rPr>
              <w:t xml:space="preserve"> NOT include sports referees)</w:t>
            </w:r>
          </w:p>
        </w:tc>
        <w:tc>
          <w:tcPr>
            <w:tcW w:w="3117" w:type="dxa"/>
          </w:tcPr>
          <w:p w14:paraId="0FD8C068" w14:textId="270882F2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professionals that are </w:t>
            </w:r>
            <w:r w:rsidRPr="00E40F06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diocesan employees or volunteers </w:t>
            </w:r>
            <w:r w:rsidR="00E40F06">
              <w:rPr>
                <w:sz w:val="24"/>
                <w:szCs w:val="24"/>
              </w:rPr>
              <w:t>– instructors, coaches, athletic trainers</w:t>
            </w:r>
          </w:p>
        </w:tc>
        <w:tc>
          <w:tcPr>
            <w:tcW w:w="4472" w:type="dxa"/>
          </w:tcPr>
          <w:p w14:paraId="095A1074" w14:textId="19CA73D7" w:rsidR="00AF0936" w:rsidRDefault="00AF0936" w:rsidP="00AF09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safe environment program requirements: Active VIRTUS account in our diocese with documentation of PGC, EIM, and BGC</w:t>
            </w:r>
          </w:p>
        </w:tc>
      </w:tr>
    </w:tbl>
    <w:p w14:paraId="4363DF4F" w14:textId="011A9D45" w:rsidR="00434D79" w:rsidRDefault="00434D79" w:rsidP="00E30759">
      <w:pPr>
        <w:pStyle w:val="NoSpacing"/>
        <w:rPr>
          <w:b/>
          <w:bCs/>
          <w:sz w:val="28"/>
          <w:szCs w:val="28"/>
        </w:rPr>
      </w:pPr>
    </w:p>
    <w:p w14:paraId="75101B08" w14:textId="572DC0B3" w:rsidR="008B5BEB" w:rsidRPr="009A3D1E" w:rsidRDefault="0066045F" w:rsidP="0066045F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 w:rsidRPr="009A3D1E">
        <w:rPr>
          <w:sz w:val="24"/>
          <w:szCs w:val="24"/>
        </w:rPr>
        <w:t>3/23/20</w:t>
      </w:r>
    </w:p>
    <w:sectPr w:rsidR="008B5BEB" w:rsidRPr="009A3D1E" w:rsidSect="00434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79"/>
    <w:rsid w:val="0003499F"/>
    <w:rsid w:val="00040C01"/>
    <w:rsid w:val="001C0F82"/>
    <w:rsid w:val="00223BE0"/>
    <w:rsid w:val="00254FAC"/>
    <w:rsid w:val="002E1441"/>
    <w:rsid w:val="003E5303"/>
    <w:rsid w:val="00434D79"/>
    <w:rsid w:val="00472AD6"/>
    <w:rsid w:val="0048217F"/>
    <w:rsid w:val="005361BC"/>
    <w:rsid w:val="005C1562"/>
    <w:rsid w:val="0066045F"/>
    <w:rsid w:val="00681CA0"/>
    <w:rsid w:val="007A718D"/>
    <w:rsid w:val="00867278"/>
    <w:rsid w:val="008B5BEB"/>
    <w:rsid w:val="008D11B2"/>
    <w:rsid w:val="009A3D1E"/>
    <w:rsid w:val="00A37AAB"/>
    <w:rsid w:val="00AF0936"/>
    <w:rsid w:val="00B67EE8"/>
    <w:rsid w:val="00B81ADE"/>
    <w:rsid w:val="00C61C9B"/>
    <w:rsid w:val="00E30759"/>
    <w:rsid w:val="00E40F06"/>
    <w:rsid w:val="00E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E102"/>
  <w15:chartTrackingRefBased/>
  <w15:docId w15:val="{D6161637-504C-4904-8101-DF1E72C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D79"/>
    <w:pPr>
      <w:spacing w:after="0" w:line="240" w:lineRule="auto"/>
    </w:pPr>
  </w:style>
  <w:style w:type="table" w:styleId="TableGrid">
    <w:name w:val="Table Grid"/>
    <w:basedOn w:val="TableNormal"/>
    <w:uiPriority w:val="39"/>
    <w:rsid w:val="004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E6EE6B30614F924FC7CB4035DCFA" ma:contentTypeVersion="10" ma:contentTypeDescription="Create a new document." ma:contentTypeScope="" ma:versionID="16c74978ca39010e2583f1f739caf3fc">
  <xsd:schema xmlns:xsd="http://www.w3.org/2001/XMLSchema" xmlns:xs="http://www.w3.org/2001/XMLSchema" xmlns:p="http://schemas.microsoft.com/office/2006/metadata/properties" xmlns:ns3="1f1c95e1-2d4b-4f04-88d4-de5cfdedcefd" targetNamespace="http://schemas.microsoft.com/office/2006/metadata/properties" ma:root="true" ma:fieldsID="157f130e565628061526344bd13590c6" ns3:_="">
    <xsd:import namespace="1f1c95e1-2d4b-4f04-88d4-de5cfdedc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95e1-2d4b-4f04-88d4-de5cfded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0282D-B7C5-43DC-A0CB-1996BC40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c95e1-2d4b-4f04-88d4-de5cfdedc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3BAA6-69AC-4367-AC15-DECA393025FA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f1c95e1-2d4b-4f04-88d4-de5cfdedcef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2E5D21-CEB2-49D0-A82E-A3C4CEBA0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9</cp:revision>
  <cp:lastPrinted>2020-03-06T15:39:00Z</cp:lastPrinted>
  <dcterms:created xsi:type="dcterms:W3CDTF">2020-03-23T18:15:00Z</dcterms:created>
  <dcterms:modified xsi:type="dcterms:W3CDTF">2020-03-23T18:20:00Z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0x010100A58EE6EE6B30614F924FC7CB4035DCFA</vt:lpwstr>
  </property>
</Properties>
</file>